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E45A" w14:textId="703F8E4D" w:rsidR="00D76031" w:rsidRPr="00E16792" w:rsidRDefault="00D76031" w:rsidP="00E1679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16792">
        <w:rPr>
          <w:rFonts w:asciiTheme="majorBidi" w:hAnsiTheme="majorBidi" w:cstheme="majorBidi"/>
          <w:sz w:val="32"/>
          <w:szCs w:val="32"/>
        </w:rPr>
        <w:t>S.O.A.P.s</w:t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 โฮเชยา บทที่ </w:t>
      </w:r>
      <w:r w:rsidRPr="00E16792">
        <w:rPr>
          <w:rFonts w:asciiTheme="majorBidi" w:hAnsiTheme="majorBidi" w:cstheme="majorBidi"/>
          <w:sz w:val="32"/>
          <w:szCs w:val="32"/>
        </w:rPr>
        <w:t>1-</w:t>
      </w:r>
      <w:r w:rsidRPr="00E16792">
        <w:rPr>
          <w:rFonts w:asciiTheme="majorBidi" w:hAnsiTheme="majorBidi" w:cstheme="majorBidi"/>
          <w:sz w:val="32"/>
          <w:szCs w:val="32"/>
          <w:cs/>
        </w:rPr>
        <w:t>14</w:t>
      </w:r>
    </w:p>
    <w:p w14:paraId="784310DF" w14:textId="77777777" w:rsidR="00D76031" w:rsidRPr="00E16792" w:rsidRDefault="00D76031" w:rsidP="00E16792">
      <w:pPr>
        <w:spacing w:after="0" w:line="240" w:lineRule="auto"/>
        <w:rPr>
          <w:rFonts w:asciiTheme="majorBidi" w:hAnsiTheme="majorBidi" w:cstheme="majorBidi"/>
        </w:rPr>
      </w:pPr>
    </w:p>
    <w:p w14:paraId="48AB7070" w14:textId="4BD4C8EE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43C9F">
        <w:rPr>
          <w:rFonts w:asciiTheme="majorBidi" w:hAnsiTheme="majorBidi" w:cstheme="majorBidi"/>
          <w:sz w:val="32"/>
          <w:szCs w:val="32"/>
          <w:highlight w:val="yellow"/>
          <w:cs/>
        </w:rPr>
        <w:t>20250217</w:t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   โฮเชยา 1:1-9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โฮเชยาและครอบ​ครัว​ของ​โฮ​เช​ยา</w:t>
      </w:r>
    </w:p>
    <w:p w14:paraId="74054470" w14:textId="3D2D2FE6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20250218   โฮเชยา 1:10-2:1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การ​ฟื้นฟู​อิส​รา​เอล </w:t>
      </w:r>
    </w:p>
    <w:p w14:paraId="091F6F08" w14:textId="09935171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20250219   โฮเชยา 2:2-13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พระ​ยา</w:t>
      </w:r>
      <w:proofErr w:type="spellStart"/>
      <w:r w:rsidRPr="00E16792">
        <w:rPr>
          <w:rFonts w:asciiTheme="majorBidi" w:hAnsiTheme="majorBidi" w:cstheme="majorBidi"/>
          <w:sz w:val="32"/>
          <w:szCs w:val="32"/>
          <w:cs/>
        </w:rPr>
        <w:t>ห์</w:t>
      </w:r>
      <w:proofErr w:type="spellEnd"/>
      <w:r w:rsidRPr="00E16792">
        <w:rPr>
          <w:rFonts w:asciiTheme="majorBidi" w:hAnsiTheme="majorBidi" w:cstheme="majorBidi"/>
          <w:sz w:val="32"/>
          <w:szCs w:val="32"/>
          <w:cs/>
        </w:rPr>
        <w:t>​</w:t>
      </w:r>
      <w:proofErr w:type="spellStart"/>
      <w:r w:rsidRPr="00E16792">
        <w:rPr>
          <w:rFonts w:asciiTheme="majorBidi" w:hAnsiTheme="majorBidi" w:cstheme="majorBidi"/>
          <w:sz w:val="32"/>
          <w:szCs w:val="32"/>
          <w:cs/>
        </w:rPr>
        <w:t>เวห์</w:t>
      </w:r>
      <w:proofErr w:type="spellEnd"/>
      <w:r w:rsidRPr="00E16792">
        <w:rPr>
          <w:rFonts w:asciiTheme="majorBidi" w:hAnsiTheme="majorBidi" w:cstheme="majorBidi"/>
          <w:sz w:val="32"/>
          <w:szCs w:val="32"/>
          <w:cs/>
        </w:rPr>
        <w:t>​กับ​อิสราเอล​ซึ่ง​เป็น​เสมือน​ภรรยา​ที่​ไม่​ซื่อสัตย์</w:t>
      </w:r>
    </w:p>
    <w:p w14:paraId="15F34094" w14:textId="73A80914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20250220   โฮเชยา 2:14-23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พระ​เจ้า​ทรง​คืนดี​กับ​อิสราเอล </w:t>
      </w:r>
    </w:p>
    <w:p w14:paraId="300129DC" w14:textId="10714AD7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20250221   โฮเชยา 3:1-5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โฮ​เช​ยา​คืนดี​กับ​ภรรยา​ที่​ไม่​ซื่อสัตย์ (ความ​มั่น​ใจ​ใน​ความ​รัก​ของ​พระ​เจ้า )</w:t>
      </w:r>
    </w:p>
    <w:p w14:paraId="37AFAA53" w14:textId="6550D645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20250222   โฮเชยา 4:1-10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พระ​เจ้า​ทรง​กล่าว​โทษ​อิส​รา​เอล </w:t>
      </w:r>
    </w:p>
    <w:p w14:paraId="6925FDFA" w14:textId="69390FCC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20250223   โฮเชยา 4:11-14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อิสราเอล​กราบไหว้​รูป​เคารพ </w:t>
      </w:r>
    </w:p>
    <w:p w14:paraId="718D5920" w14:textId="4D1FF32E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43C9F">
        <w:rPr>
          <w:rFonts w:asciiTheme="majorBidi" w:hAnsiTheme="majorBidi" w:cstheme="majorBidi"/>
          <w:sz w:val="32"/>
          <w:szCs w:val="32"/>
          <w:highlight w:val="yellow"/>
          <w:cs/>
        </w:rPr>
        <w:t>20250224</w:t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   โฮเชยา 4:15-19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คำเตือน​สำหรับ​ยูดา</w:t>
      </w:r>
      <w:proofErr w:type="spellStart"/>
      <w:r w:rsidRPr="00E16792">
        <w:rPr>
          <w:rFonts w:asciiTheme="majorBidi" w:hAnsiTheme="majorBidi" w:cstheme="majorBidi"/>
          <w:sz w:val="32"/>
          <w:szCs w:val="32"/>
          <w:cs/>
        </w:rPr>
        <w:t>ห์</w:t>
      </w:r>
      <w:proofErr w:type="spellEnd"/>
      <w:r w:rsidRPr="00E16792">
        <w:rPr>
          <w:rFonts w:asciiTheme="majorBidi" w:hAnsiTheme="majorBidi" w:cstheme="majorBidi"/>
          <w:sz w:val="32"/>
          <w:szCs w:val="32"/>
          <w:cs/>
        </w:rPr>
        <w:t>​และ​อิสราเอล</w:t>
      </w:r>
    </w:p>
    <w:p w14:paraId="56A123C0" w14:textId="5DC0FF08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20250225   โฮเชยา 5:1-7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ข้อกล่าว​หา​บรรดาปุโรหิต​และ​ราชวงศ์ และผลของความดื้อรั้น</w:t>
      </w:r>
    </w:p>
    <w:p w14:paraId="7EE551CA" w14:textId="5004AF25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20250226   โฮเชยา 5:8-15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สงคราม​ระหว่าง​พี่​น้องและสนธิสัญญา​กับ​ชน​ต่างชาติ​เป็น​ความ​โง่เขลา</w:t>
      </w:r>
    </w:p>
    <w:p w14:paraId="3E7FB8CE" w14:textId="5EC00517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20250227   โฮเชยา 6:1-6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การ​ตอบสนอง​ของ​ชาว​อิสราเอล</w:t>
      </w:r>
    </w:p>
    <w:p w14:paraId="44E18B94" w14:textId="07903DB8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20250228   โฮเชยา 6:7-7:2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ความ​ไม่​ซื่อสัตย์​ของ​อิสราเอล</w:t>
      </w:r>
    </w:p>
    <w:p w14:paraId="1BB49751" w14:textId="439C60B5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20250301   โฮเชยา 7:3-7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ทุก​คน​ใน​อิสราเอล​คิด​แต่​จะ​ทำ​ความ​ชั่ว</w:t>
      </w:r>
    </w:p>
    <w:p w14:paraId="7A1DBD23" w14:textId="6136E7AE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20250302   โฮเชยา 7:8-12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อิสราเอล​ต้อง​พินาศ​เพราะ​หวัง​พึ่ง​อำนาจ​ชน​ต่างชาติ </w:t>
      </w:r>
    </w:p>
    <w:p w14:paraId="61EDE930" w14:textId="1262D595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43C9F">
        <w:rPr>
          <w:rFonts w:asciiTheme="majorBidi" w:hAnsiTheme="majorBidi" w:cstheme="majorBidi"/>
          <w:sz w:val="32"/>
          <w:szCs w:val="32"/>
          <w:highlight w:val="yellow"/>
          <w:cs/>
        </w:rPr>
        <w:t>20250303</w:t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   โฮเชยา 7:13-16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 ความ​เนรคุณ​ของ​อิสราเอล </w:t>
      </w:r>
    </w:p>
    <w:p w14:paraId="7F17D1D7" w14:textId="74A860A9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20250304   โฮเชยา 8:1-7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การ​ลงโทษ​จะ​มา​ถึง </w:t>
      </w:r>
    </w:p>
    <w:p w14:paraId="4FDA2B87" w14:textId="7A9121B0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20250305   โฮเชยา 8:8-14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อิสราเอล​ต้อง​พินาศ​เพราะ​ไว้วางใจ​พลัง​ของ​ชน​ต่างชาติ</w:t>
      </w:r>
    </w:p>
    <w:p w14:paraId="7FC4AEC9" w14:textId="2CC6452A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20250306   โฮเชยา 9:1-9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พระ​เจ้า​จะ​ทรง​ลงโทษ​อิสราเอล</w:t>
      </w:r>
    </w:p>
    <w:p w14:paraId="37723F92" w14:textId="4D582935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20250307   โฮเชยา 9:10-17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การ​ลงโทษ​ความ​ผิด​ของ​ประชากร​ที่​เมือง​บา</w:t>
      </w:r>
      <w:proofErr w:type="spellStart"/>
      <w:r w:rsidRPr="00E16792">
        <w:rPr>
          <w:rFonts w:asciiTheme="majorBidi" w:hAnsiTheme="majorBidi" w:cstheme="majorBidi"/>
          <w:sz w:val="32"/>
          <w:szCs w:val="32"/>
          <w:cs/>
        </w:rPr>
        <w:t>อัล</w:t>
      </w:r>
      <w:proofErr w:type="spellEnd"/>
      <w:r w:rsidRPr="00E16792">
        <w:rPr>
          <w:rFonts w:asciiTheme="majorBidi" w:hAnsiTheme="majorBidi" w:cstheme="majorBidi"/>
          <w:sz w:val="32"/>
          <w:szCs w:val="32"/>
          <w:cs/>
        </w:rPr>
        <w:t>-</w:t>
      </w:r>
      <w:proofErr w:type="spellStart"/>
      <w:r w:rsidRPr="00E16792">
        <w:rPr>
          <w:rFonts w:asciiTheme="majorBidi" w:hAnsiTheme="majorBidi" w:cstheme="majorBidi"/>
          <w:sz w:val="32"/>
          <w:szCs w:val="32"/>
          <w:cs/>
        </w:rPr>
        <w:t>เป</w:t>
      </w:r>
      <w:proofErr w:type="spellEnd"/>
      <w:r w:rsidRPr="00E16792">
        <w:rPr>
          <w:rFonts w:asciiTheme="majorBidi" w:hAnsiTheme="majorBidi" w:cstheme="majorBidi"/>
          <w:sz w:val="32"/>
          <w:szCs w:val="32"/>
          <w:cs/>
        </w:rPr>
        <w:t>โอร์ และที่เมือง​</w:t>
      </w:r>
      <w:proofErr w:type="spellStart"/>
      <w:r w:rsidRPr="00E16792">
        <w:rPr>
          <w:rFonts w:asciiTheme="majorBidi" w:hAnsiTheme="majorBidi" w:cstheme="majorBidi"/>
          <w:sz w:val="32"/>
          <w:szCs w:val="32"/>
          <w:cs/>
        </w:rPr>
        <w:t>กิล</w:t>
      </w:r>
      <w:proofErr w:type="spellEnd"/>
      <w:r w:rsidRPr="00E16792">
        <w:rPr>
          <w:rFonts w:asciiTheme="majorBidi" w:hAnsiTheme="majorBidi" w:cstheme="majorBidi"/>
          <w:sz w:val="32"/>
          <w:szCs w:val="32"/>
          <w:cs/>
        </w:rPr>
        <w:t xml:space="preserve">​กาล </w:t>
      </w:r>
    </w:p>
    <w:p w14:paraId="34FD82E8" w14:textId="4E7EEF36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20250308   โฮเชยา 10:1-10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สิ่งของ​ที่​อิสราเอล​เคารพนับถือ​จะ​ถูก​ทำลาย </w:t>
      </w:r>
    </w:p>
    <w:p w14:paraId="7C93C0F7" w14:textId="77777777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>20250309   โฮเชยา 10:11-15        อิสราเอล​ทำ​ให้​พระ​ยา</w:t>
      </w:r>
      <w:proofErr w:type="spellStart"/>
      <w:r w:rsidRPr="00E16792">
        <w:rPr>
          <w:rFonts w:asciiTheme="majorBidi" w:hAnsiTheme="majorBidi" w:cstheme="majorBidi"/>
          <w:sz w:val="32"/>
          <w:szCs w:val="32"/>
          <w:cs/>
        </w:rPr>
        <w:t>ห์</w:t>
      </w:r>
      <w:proofErr w:type="spellEnd"/>
      <w:r w:rsidRPr="00E16792">
        <w:rPr>
          <w:rFonts w:asciiTheme="majorBidi" w:hAnsiTheme="majorBidi" w:cstheme="majorBidi"/>
          <w:sz w:val="32"/>
          <w:szCs w:val="32"/>
          <w:cs/>
        </w:rPr>
        <w:t>​</w:t>
      </w:r>
      <w:proofErr w:type="spellStart"/>
      <w:r w:rsidRPr="00E16792">
        <w:rPr>
          <w:rFonts w:asciiTheme="majorBidi" w:hAnsiTheme="majorBidi" w:cstheme="majorBidi"/>
          <w:sz w:val="32"/>
          <w:szCs w:val="32"/>
          <w:cs/>
        </w:rPr>
        <w:t>เวห์</w:t>
      </w:r>
      <w:proofErr w:type="spellEnd"/>
      <w:r w:rsidRPr="00E16792">
        <w:rPr>
          <w:rFonts w:asciiTheme="majorBidi" w:hAnsiTheme="majorBidi" w:cstheme="majorBidi"/>
          <w:sz w:val="32"/>
          <w:szCs w:val="32"/>
          <w:cs/>
        </w:rPr>
        <w:t>​ทรง​ผิดหวัง</w:t>
      </w:r>
    </w:p>
    <w:p w14:paraId="4B5EB6E5" w14:textId="76ABD4A3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43C9F">
        <w:rPr>
          <w:rFonts w:asciiTheme="majorBidi" w:hAnsiTheme="majorBidi" w:cstheme="majorBidi"/>
          <w:sz w:val="32"/>
          <w:szCs w:val="32"/>
          <w:highlight w:val="yellow"/>
          <w:cs/>
        </w:rPr>
        <w:t>20250310</w:t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   โฮเชยา 11:1-6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ชาว​อิสราเอล​ดูหมิ่น​ความ​รัก​ของ​พระ​เจ้า ​พระ​องค์​จึง​ทรง​ลงโทษ​เขา</w:t>
      </w:r>
    </w:p>
    <w:p w14:paraId="0B9B5014" w14:textId="53FD50B3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20250311   โฮเชยา 11:7-12:1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ความ​รัก​ของ​พระ​เจ้า​มี​มาก​กว่า​การ​ลงโทษ</w:t>
      </w:r>
    </w:p>
    <w:p w14:paraId="605BBD6B" w14:textId="1611236A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20250312   โฮเชยา 12:2-14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คำกล่าว​โทษ​ยา​โคบ​และ​เอฟ​รา​อิม และการคืนดี</w:t>
      </w:r>
    </w:p>
    <w:p w14:paraId="3A7EADE1" w14:textId="0E273251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>20250313   โฮเชยา 1</w:t>
      </w:r>
      <w:r w:rsidR="005351C8">
        <w:rPr>
          <w:rFonts w:asciiTheme="majorBidi" w:hAnsiTheme="majorBidi" w:cstheme="majorBidi" w:hint="cs"/>
          <w:sz w:val="32"/>
          <w:szCs w:val="32"/>
          <w:cs/>
        </w:rPr>
        <w:t>3</w:t>
      </w:r>
      <w:r w:rsidRPr="00E16792">
        <w:rPr>
          <w:rFonts w:asciiTheme="majorBidi" w:hAnsiTheme="majorBidi" w:cstheme="majorBidi"/>
          <w:sz w:val="32"/>
          <w:szCs w:val="32"/>
          <w:cs/>
        </w:rPr>
        <w:t>:1-8        ​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พระ​เจ้า​ทรง​ลงโทษ​การ​กราบไหว้​รูป​เคารพ </w:t>
      </w:r>
    </w:p>
    <w:p w14:paraId="28E15BD1" w14:textId="4B851FA1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20250314   โฮเชยา 13:9-16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ระบบ​กษัตริย์​ปกครอง​จะ​สิ้นสุด </w:t>
      </w:r>
    </w:p>
    <w:p w14:paraId="688C3AEA" w14:textId="4D1B4BDD" w:rsidR="00242E4F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20250315   โฮเชยา 14:1-3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 xml:space="preserve">คำ​วิง​วอน​อิส​รา​เอล​ให้​กลับ​มา​หา​พระ​เจ้า </w:t>
      </w:r>
    </w:p>
    <w:p w14:paraId="627FA937" w14:textId="2B3A381A" w:rsidR="009300F5" w:rsidRPr="00E16792" w:rsidRDefault="00242E4F" w:rsidP="00E16792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16792">
        <w:rPr>
          <w:rFonts w:asciiTheme="majorBidi" w:hAnsiTheme="majorBidi" w:cstheme="majorBidi"/>
          <w:sz w:val="32"/>
          <w:szCs w:val="32"/>
          <w:cs/>
        </w:rPr>
        <w:t xml:space="preserve">20250316   โฮเชยา 14:4-9        </w:t>
      </w:r>
      <w:r w:rsidR="00E16792">
        <w:rPr>
          <w:rFonts w:asciiTheme="majorBidi" w:hAnsiTheme="majorBidi" w:cstheme="majorBidi"/>
          <w:sz w:val="32"/>
          <w:szCs w:val="32"/>
          <w:cs/>
        </w:rPr>
        <w:tab/>
      </w:r>
      <w:r w:rsidRPr="00E16792">
        <w:rPr>
          <w:rFonts w:asciiTheme="majorBidi" w:hAnsiTheme="majorBidi" w:cstheme="majorBidi"/>
          <w:sz w:val="32"/>
          <w:szCs w:val="32"/>
          <w:cs/>
        </w:rPr>
        <w:t>ความ​มั่น​ใจ​ใน​การ​อภัย​บาป</w:t>
      </w:r>
    </w:p>
    <w:sectPr w:rsidR="009300F5" w:rsidRPr="00E16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207" w:usb1="00000000" w:usb2="00000000" w:usb3="00000000" w:csb0="0001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A3CDF"/>
    <w:multiLevelType w:val="hybridMultilevel"/>
    <w:tmpl w:val="6E64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460F"/>
    <w:multiLevelType w:val="hybridMultilevel"/>
    <w:tmpl w:val="FA58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4129"/>
    <w:multiLevelType w:val="hybridMultilevel"/>
    <w:tmpl w:val="2C20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97F27"/>
    <w:multiLevelType w:val="hybridMultilevel"/>
    <w:tmpl w:val="7A466F76"/>
    <w:lvl w:ilvl="0" w:tplc="DF0EC17C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76991"/>
    <w:multiLevelType w:val="hybridMultilevel"/>
    <w:tmpl w:val="2FFAFC5C"/>
    <w:lvl w:ilvl="0" w:tplc="DF0EC17C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7730">
    <w:abstractNumId w:val="2"/>
  </w:num>
  <w:num w:numId="2" w16cid:durableId="1089156280">
    <w:abstractNumId w:val="1"/>
  </w:num>
  <w:num w:numId="3" w16cid:durableId="700980683">
    <w:abstractNumId w:val="0"/>
  </w:num>
  <w:num w:numId="4" w16cid:durableId="1757364764">
    <w:abstractNumId w:val="4"/>
  </w:num>
  <w:num w:numId="5" w16cid:durableId="1603369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A1"/>
    <w:rsid w:val="00242E4F"/>
    <w:rsid w:val="003641B0"/>
    <w:rsid w:val="004610F4"/>
    <w:rsid w:val="005351C8"/>
    <w:rsid w:val="005474A1"/>
    <w:rsid w:val="006A37AB"/>
    <w:rsid w:val="007E3773"/>
    <w:rsid w:val="0080524F"/>
    <w:rsid w:val="009234C0"/>
    <w:rsid w:val="0092581C"/>
    <w:rsid w:val="009300F5"/>
    <w:rsid w:val="009D5063"/>
    <w:rsid w:val="00A22E4D"/>
    <w:rsid w:val="00A43C9F"/>
    <w:rsid w:val="00B636B1"/>
    <w:rsid w:val="00C22615"/>
    <w:rsid w:val="00D76031"/>
    <w:rsid w:val="00E16792"/>
    <w:rsid w:val="00EA0059"/>
    <w:rsid w:val="00EA1B91"/>
    <w:rsid w:val="00F32697"/>
    <w:rsid w:val="00F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BC2F"/>
  <w15:chartTrackingRefBased/>
  <w15:docId w15:val="{55E9B084-624C-40C0-80FD-DD534826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4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4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4A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474A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474A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474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474A1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474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474A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474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474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7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474A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47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474A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4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47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47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จอน บ</dc:creator>
  <cp:keywords/>
  <dc:description/>
  <cp:lastModifiedBy>Mbac Office1</cp:lastModifiedBy>
  <cp:revision>2</cp:revision>
  <dcterms:created xsi:type="dcterms:W3CDTF">2025-02-13T06:08:00Z</dcterms:created>
  <dcterms:modified xsi:type="dcterms:W3CDTF">2025-02-13T06:08:00Z</dcterms:modified>
</cp:coreProperties>
</file>